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D07C" w14:textId="50CCF311" w:rsidR="009C27C6" w:rsidRDefault="0060021A" w:rsidP="0060021A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LaFayette Parish</w:t>
      </w:r>
    </w:p>
    <w:p w14:paraId="6195A4FF" w14:textId="6BD46BE0" w:rsidR="003177EA" w:rsidRPr="003177EA" w:rsidRDefault="00000000" w:rsidP="003177EA">
      <w:pPr>
        <w:jc w:val="center"/>
      </w:pPr>
      <w:r>
        <w:fldChar w:fldCharType="begin"/>
      </w:r>
      <w:r>
        <w:instrText>HYPERLINK "mailto:slticg@outlook.com"</w:instrText>
      </w:r>
      <w:r>
        <w:fldChar w:fldCharType="separate"/>
      </w:r>
      <w:r w:rsidR="003177EA" w:rsidRPr="00402FEF">
        <w:rPr>
          <w:rStyle w:val="Hyperlink"/>
        </w:rPr>
        <w:t>slticg@outlook.com</w:t>
      </w:r>
      <w:r>
        <w:rPr>
          <w:rStyle w:val="Hyperlink"/>
        </w:rPr>
        <w:fldChar w:fldCharType="end"/>
      </w:r>
      <w:r w:rsidR="003177EA">
        <w:t xml:space="preserve">   </w:t>
      </w:r>
      <w:r w:rsidR="007C2B83">
        <w:t>470 420 3008</w:t>
      </w:r>
    </w:p>
    <w:p w14:paraId="6FE90075" w14:textId="58C36E2E" w:rsidR="0060021A" w:rsidRDefault="0060021A" w:rsidP="0060021A"/>
    <w:p w14:paraId="5C66C748" w14:textId="54DAEDEB" w:rsidR="0060021A" w:rsidRDefault="0060021A" w:rsidP="0060021A">
      <w:pPr>
        <w:rPr>
          <w:rFonts w:ascii="Verdana" w:hAnsi="Verdana"/>
        </w:rPr>
      </w:pPr>
      <w:r>
        <w:rPr>
          <w:rFonts w:ascii="Verdana" w:hAnsi="Verdana"/>
        </w:rPr>
        <w:t>I am very interested in making your company my permanent home.</w:t>
      </w:r>
      <w:r w:rsidR="00A455E1">
        <w:rPr>
          <w:rFonts w:ascii="Verdana" w:hAnsi="Verdana"/>
        </w:rPr>
        <w:t xml:space="preserve"> I believe that I could be an asset to your company</w:t>
      </w:r>
    </w:p>
    <w:p w14:paraId="38F79E09" w14:textId="5E6CDAB3" w:rsidR="000C0AD3" w:rsidRDefault="00C80E14" w:rsidP="0060021A">
      <w:pPr>
        <w:rPr>
          <w:rFonts w:ascii="Verdana" w:hAnsi="Verdana"/>
        </w:rPr>
      </w:pPr>
      <w:r>
        <w:rPr>
          <w:rFonts w:ascii="Verdana" w:hAnsi="Verdana"/>
        </w:rPr>
        <w:t xml:space="preserve">I have moved my base to Georgia, because </w:t>
      </w:r>
      <w:r w:rsidR="000C0AD3">
        <w:rPr>
          <w:rFonts w:ascii="Verdana" w:hAnsi="Verdana"/>
        </w:rPr>
        <w:t>I wanted to get back to a Southern lifestyle.</w:t>
      </w:r>
      <w:r w:rsidR="00A455E1">
        <w:rPr>
          <w:rFonts w:ascii="Verdana" w:hAnsi="Verdana"/>
        </w:rPr>
        <w:t xml:space="preserve"> I have leased a house here for years for winter vacations and I like the area.</w:t>
      </w:r>
    </w:p>
    <w:p w14:paraId="024182A2" w14:textId="5B8B8407" w:rsidR="00CA4F93" w:rsidRDefault="00CA4F93" w:rsidP="0060021A">
      <w:pPr>
        <w:rPr>
          <w:rFonts w:ascii="Verdana" w:hAnsi="Verdana"/>
        </w:rPr>
      </w:pPr>
      <w:r>
        <w:rPr>
          <w:rFonts w:ascii="Verdana" w:hAnsi="Verdana"/>
        </w:rPr>
        <w:t>I am tire</w:t>
      </w:r>
      <w:r w:rsidR="009230FA">
        <w:rPr>
          <w:rFonts w:ascii="Verdana" w:hAnsi="Verdana"/>
        </w:rPr>
        <w:t>d of the cold winters and</w:t>
      </w:r>
      <w:r w:rsidR="003177EA">
        <w:rPr>
          <w:rFonts w:ascii="Verdana" w:hAnsi="Verdana"/>
        </w:rPr>
        <w:t xml:space="preserve"> </w:t>
      </w:r>
      <w:r>
        <w:rPr>
          <w:rFonts w:ascii="Verdana" w:hAnsi="Verdana"/>
        </w:rPr>
        <w:t>I am looking for a real home that I can contribute my skillset to for the foreseeable future</w:t>
      </w:r>
    </w:p>
    <w:p w14:paraId="504DAA37" w14:textId="2C856B09" w:rsidR="002F3C6D" w:rsidRDefault="002F3C6D" w:rsidP="0060021A">
      <w:pPr>
        <w:rPr>
          <w:rFonts w:ascii="Verdana" w:hAnsi="Verdana"/>
        </w:rPr>
      </w:pPr>
      <w:r>
        <w:rPr>
          <w:rFonts w:ascii="Verdana" w:hAnsi="Verdana"/>
        </w:rPr>
        <w:t>LaFayette Parish</w:t>
      </w:r>
      <w:r w:rsidR="00AC7EEB">
        <w:rPr>
          <w:rFonts w:ascii="Verdana" w:hAnsi="Verdana"/>
        </w:rPr>
        <w:t xml:space="preserve">   </w:t>
      </w:r>
      <w:r w:rsidR="007C2B83">
        <w:rPr>
          <w:rFonts w:ascii="Verdana" w:hAnsi="Verdana"/>
        </w:rPr>
        <w:t>470 420 3008</w:t>
      </w:r>
      <w:r w:rsidR="00AC7EEB">
        <w:rPr>
          <w:rFonts w:ascii="Verdana" w:hAnsi="Verdana"/>
        </w:rPr>
        <w:t xml:space="preserve">   </w:t>
      </w:r>
      <w:hyperlink r:id="rId4" w:history="1">
        <w:r w:rsidR="00AC7EEB" w:rsidRPr="00091E47">
          <w:rPr>
            <w:rStyle w:val="Hyperlink"/>
            <w:rFonts w:ascii="Verdana" w:hAnsi="Verdana"/>
          </w:rPr>
          <w:t>slticg@outlook.com</w:t>
        </w:r>
      </w:hyperlink>
    </w:p>
    <w:p w14:paraId="6CB81E1A" w14:textId="77777777" w:rsidR="00AC7EEB" w:rsidRDefault="00AC7EEB" w:rsidP="0060021A">
      <w:pPr>
        <w:rPr>
          <w:rFonts w:ascii="Verdana" w:hAnsi="Verdana"/>
        </w:rPr>
      </w:pPr>
    </w:p>
    <w:p w14:paraId="0FE5D651" w14:textId="347AF93B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>2015-Current   Regional Manager</w:t>
      </w:r>
    </w:p>
    <w:p w14:paraId="037244F2" w14:textId="141BE1CB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>Serhan Restaurant Group (</w:t>
      </w:r>
      <w:r w:rsidR="003177EA">
        <w:rPr>
          <w:rFonts w:ascii="Verdana" w:hAnsi="Verdana"/>
        </w:rPr>
        <w:t>14 Restaurants including 2 high end steakhouses)</w:t>
      </w:r>
    </w:p>
    <w:p w14:paraId="7C773726" w14:textId="4E5FF26B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>Organized, hired and trained staff</w:t>
      </w:r>
    </w:p>
    <w:p w14:paraId="51E3D16E" w14:textId="7F0B4785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>Managed multiple units</w:t>
      </w:r>
    </w:p>
    <w:p w14:paraId="6EC3A596" w14:textId="467DA15E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 xml:space="preserve">Coached and managed almost </w:t>
      </w:r>
      <w:r w:rsidR="00837097">
        <w:rPr>
          <w:rFonts w:ascii="Verdana" w:hAnsi="Verdana"/>
        </w:rPr>
        <w:t>2</w:t>
      </w:r>
      <w:r>
        <w:rPr>
          <w:rFonts w:ascii="Verdana" w:hAnsi="Verdana"/>
        </w:rPr>
        <w:t>00 employees</w:t>
      </w:r>
    </w:p>
    <w:p w14:paraId="076A7202" w14:textId="35582988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 xml:space="preserve">Coached and managed </w:t>
      </w:r>
      <w:r w:rsidR="003177EA">
        <w:rPr>
          <w:rFonts w:ascii="Verdana" w:hAnsi="Verdana"/>
        </w:rPr>
        <w:t>42</w:t>
      </w:r>
      <w:r>
        <w:rPr>
          <w:rFonts w:ascii="Verdana" w:hAnsi="Verdana"/>
        </w:rPr>
        <w:t xml:space="preserve"> managers</w:t>
      </w:r>
      <w:r w:rsidR="003177EA">
        <w:rPr>
          <w:rFonts w:ascii="Verdana" w:hAnsi="Verdana"/>
        </w:rPr>
        <w:t xml:space="preserve"> and staff</w:t>
      </w:r>
    </w:p>
    <w:p w14:paraId="4A19AD10" w14:textId="45AD6A8F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>Conflict resolution</w:t>
      </w:r>
    </w:p>
    <w:p w14:paraId="28DDC1C6" w14:textId="54C4FEE3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>Oversaw day to day business and procedures</w:t>
      </w:r>
    </w:p>
    <w:p w14:paraId="3FEEBC94" w14:textId="77777777" w:rsidR="007D3D6A" w:rsidRDefault="007D3D6A" w:rsidP="0060021A">
      <w:pPr>
        <w:rPr>
          <w:rFonts w:ascii="Verdana" w:hAnsi="Verdana"/>
        </w:rPr>
      </w:pPr>
    </w:p>
    <w:p w14:paraId="72964006" w14:textId="6ACFC613" w:rsidR="00E40300" w:rsidRDefault="00E40300" w:rsidP="0060021A">
      <w:pPr>
        <w:rPr>
          <w:rFonts w:ascii="Verdana" w:hAnsi="Verdana"/>
        </w:rPr>
      </w:pPr>
      <w:r>
        <w:rPr>
          <w:rFonts w:ascii="Verdana" w:hAnsi="Verdana"/>
        </w:rPr>
        <w:t>2005-</w:t>
      </w:r>
      <w:proofErr w:type="gramStart"/>
      <w:r>
        <w:rPr>
          <w:rFonts w:ascii="Verdana" w:hAnsi="Verdana"/>
        </w:rPr>
        <w:t>2015</w:t>
      </w:r>
      <w:r w:rsidR="00BD11C4">
        <w:rPr>
          <w:rFonts w:ascii="Verdana" w:hAnsi="Verdana"/>
        </w:rPr>
        <w:t xml:space="preserve">  Regional</w:t>
      </w:r>
      <w:proofErr w:type="gramEnd"/>
      <w:r w:rsidR="00BD11C4">
        <w:rPr>
          <w:rFonts w:ascii="Verdana" w:hAnsi="Verdana"/>
        </w:rPr>
        <w:t xml:space="preserve"> Manager/VP Operations</w:t>
      </w:r>
    </w:p>
    <w:p w14:paraId="4F642468" w14:textId="507A0A42" w:rsidR="00BD11C4" w:rsidRDefault="00BD11C4" w:rsidP="0060021A">
      <w:pPr>
        <w:rPr>
          <w:rFonts w:ascii="Verdana" w:hAnsi="Verdana"/>
        </w:rPr>
      </w:pPr>
      <w:r>
        <w:rPr>
          <w:rFonts w:ascii="Verdana" w:hAnsi="Verdana"/>
        </w:rPr>
        <w:t>Restaurant Hotel Retail Business Solutions-Dubai Project (1</w:t>
      </w:r>
      <w:r w:rsidR="00ED065F">
        <w:rPr>
          <w:rFonts w:ascii="Verdana" w:hAnsi="Verdana"/>
        </w:rPr>
        <w:t xml:space="preserve">0 </w:t>
      </w:r>
      <w:r>
        <w:rPr>
          <w:rFonts w:ascii="Verdana" w:hAnsi="Verdana"/>
        </w:rPr>
        <w:t>Restaurants/</w:t>
      </w:r>
      <w:r w:rsidR="00ED065F">
        <w:rPr>
          <w:rFonts w:ascii="Verdana" w:hAnsi="Verdana"/>
        </w:rPr>
        <w:t xml:space="preserve">2 </w:t>
      </w:r>
      <w:r>
        <w:rPr>
          <w:rFonts w:ascii="Verdana" w:hAnsi="Verdana"/>
        </w:rPr>
        <w:t>Hotel</w:t>
      </w:r>
      <w:r w:rsidR="00ED065F">
        <w:rPr>
          <w:rFonts w:ascii="Verdana" w:hAnsi="Verdana"/>
        </w:rPr>
        <w:t>s</w:t>
      </w:r>
      <w:r>
        <w:rPr>
          <w:rFonts w:ascii="Verdana" w:hAnsi="Verdana"/>
        </w:rPr>
        <w:t xml:space="preserve"> averaging 30M a year per </w:t>
      </w:r>
      <w:r w:rsidR="00ED065F">
        <w:rPr>
          <w:rFonts w:ascii="Verdana" w:hAnsi="Verdana"/>
        </w:rPr>
        <w:t xml:space="preserve">restaurant </w:t>
      </w:r>
      <w:r>
        <w:rPr>
          <w:rFonts w:ascii="Verdana" w:hAnsi="Verdana"/>
        </w:rPr>
        <w:t>location.</w:t>
      </w:r>
    </w:p>
    <w:p w14:paraId="3893E9BB" w14:textId="03519E0E" w:rsidR="00BD11C4" w:rsidRDefault="00BD11C4" w:rsidP="0060021A">
      <w:pPr>
        <w:rPr>
          <w:rFonts w:ascii="Verdana" w:hAnsi="Verdana"/>
        </w:rPr>
      </w:pPr>
      <w:r>
        <w:rPr>
          <w:rFonts w:ascii="Verdana" w:hAnsi="Verdana"/>
        </w:rPr>
        <w:t>Organized hired and trained staff</w:t>
      </w:r>
    </w:p>
    <w:p w14:paraId="6D292692" w14:textId="52811107" w:rsidR="003177EA" w:rsidRDefault="003177EA" w:rsidP="0060021A">
      <w:pPr>
        <w:rPr>
          <w:rFonts w:ascii="Verdana" w:hAnsi="Verdana"/>
        </w:rPr>
      </w:pPr>
      <w:r>
        <w:rPr>
          <w:rFonts w:ascii="Verdana" w:hAnsi="Verdana"/>
        </w:rPr>
        <w:t xml:space="preserve">Coached and trained </w:t>
      </w:r>
      <w:r w:rsidR="00837097">
        <w:rPr>
          <w:rFonts w:ascii="Verdana" w:hAnsi="Verdana"/>
        </w:rPr>
        <w:t>42</w:t>
      </w:r>
      <w:r>
        <w:rPr>
          <w:rFonts w:ascii="Verdana" w:hAnsi="Verdana"/>
        </w:rPr>
        <w:t xml:space="preserve"> managers</w:t>
      </w:r>
    </w:p>
    <w:p w14:paraId="394E6678" w14:textId="226FC65D" w:rsidR="00BD11C4" w:rsidRDefault="00BD11C4" w:rsidP="0060021A">
      <w:pPr>
        <w:rPr>
          <w:rFonts w:ascii="Verdana" w:hAnsi="Verdana"/>
        </w:rPr>
      </w:pPr>
      <w:r>
        <w:rPr>
          <w:rFonts w:ascii="Verdana" w:hAnsi="Verdana"/>
        </w:rPr>
        <w:t>Updated design ideas for the blueprint for the business layout</w:t>
      </w:r>
    </w:p>
    <w:p w14:paraId="35199382" w14:textId="3A4F453A" w:rsidR="00BD11C4" w:rsidRDefault="00BD11C4" w:rsidP="0060021A">
      <w:pPr>
        <w:rPr>
          <w:rFonts w:ascii="Verdana" w:hAnsi="Verdana"/>
        </w:rPr>
      </w:pPr>
      <w:r>
        <w:rPr>
          <w:rFonts w:ascii="Verdana" w:hAnsi="Verdana"/>
        </w:rPr>
        <w:t>Supervised construction</w:t>
      </w:r>
    </w:p>
    <w:p w14:paraId="0E1F95FE" w14:textId="7D2C0121" w:rsidR="00BD11C4" w:rsidRDefault="00BD11C4" w:rsidP="0060021A">
      <w:pPr>
        <w:rPr>
          <w:rFonts w:ascii="Verdana" w:hAnsi="Verdana"/>
        </w:rPr>
      </w:pPr>
      <w:r>
        <w:rPr>
          <w:rFonts w:ascii="Verdana" w:hAnsi="Verdana"/>
        </w:rPr>
        <w:t xml:space="preserve">Documented cost savings from operational and construction </w:t>
      </w:r>
      <w:r w:rsidR="007D3D6A">
        <w:rPr>
          <w:rFonts w:ascii="Verdana" w:hAnsi="Verdana"/>
        </w:rPr>
        <w:t>standpoint.</w:t>
      </w:r>
    </w:p>
    <w:p w14:paraId="1C344441" w14:textId="5785CDE9" w:rsidR="007D3D6A" w:rsidRDefault="007D3D6A" w:rsidP="0060021A">
      <w:pPr>
        <w:rPr>
          <w:rFonts w:ascii="Verdana" w:hAnsi="Verdana"/>
        </w:rPr>
      </w:pPr>
      <w:r>
        <w:rPr>
          <w:rFonts w:ascii="Verdana" w:hAnsi="Verdana"/>
        </w:rPr>
        <w:t>Managed multiple units</w:t>
      </w:r>
    </w:p>
    <w:p w14:paraId="4339431A" w14:textId="3F6325F2" w:rsidR="007D3D6A" w:rsidRDefault="007D3D6A" w:rsidP="0060021A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Coached and managed almost </w:t>
      </w:r>
      <w:r w:rsidR="00837097">
        <w:rPr>
          <w:rFonts w:ascii="Verdana" w:hAnsi="Verdana"/>
        </w:rPr>
        <w:t>4</w:t>
      </w:r>
      <w:r>
        <w:rPr>
          <w:rFonts w:ascii="Verdana" w:hAnsi="Verdana"/>
        </w:rPr>
        <w:t>00 employees throughout company.</w:t>
      </w:r>
    </w:p>
    <w:p w14:paraId="5783CD3C" w14:textId="4594A436" w:rsidR="007D3D6A" w:rsidRDefault="007D3D6A" w:rsidP="0060021A">
      <w:pPr>
        <w:rPr>
          <w:rFonts w:ascii="Verdana" w:hAnsi="Verdana"/>
        </w:rPr>
      </w:pPr>
      <w:r>
        <w:rPr>
          <w:rFonts w:ascii="Verdana" w:hAnsi="Verdana"/>
        </w:rPr>
        <w:t>Strategic business solutions.</w:t>
      </w:r>
    </w:p>
    <w:p w14:paraId="726C8740" w14:textId="55885C49" w:rsidR="007D3D6A" w:rsidRDefault="007D3D6A" w:rsidP="0060021A">
      <w:pPr>
        <w:rPr>
          <w:rFonts w:ascii="Verdana" w:hAnsi="Verdana"/>
        </w:rPr>
      </w:pPr>
      <w:r>
        <w:rPr>
          <w:rFonts w:ascii="Verdana" w:hAnsi="Verdana"/>
        </w:rPr>
        <w:t>Conflict resolution.</w:t>
      </w:r>
    </w:p>
    <w:p w14:paraId="6B493FDF" w14:textId="5887125C" w:rsidR="007D3D6A" w:rsidRDefault="007D3D6A" w:rsidP="0060021A">
      <w:pPr>
        <w:rPr>
          <w:rFonts w:ascii="Verdana" w:hAnsi="Verdana"/>
        </w:rPr>
      </w:pPr>
      <w:r>
        <w:rPr>
          <w:rFonts w:ascii="Verdana" w:hAnsi="Verdana"/>
        </w:rPr>
        <w:t>Cost savings analysis upon geographics and P&amp;L.</w:t>
      </w:r>
    </w:p>
    <w:p w14:paraId="7224147E" w14:textId="6389C396" w:rsidR="007D3D6A" w:rsidRPr="0060021A" w:rsidRDefault="007D3D6A" w:rsidP="0060021A">
      <w:pPr>
        <w:rPr>
          <w:rFonts w:ascii="Verdana" w:hAnsi="Verdana"/>
        </w:rPr>
      </w:pPr>
      <w:r>
        <w:rPr>
          <w:rFonts w:ascii="Verdana" w:hAnsi="Verdana"/>
        </w:rPr>
        <w:t>Strategy and Logistics pertaining to the operations P&amp;L.</w:t>
      </w:r>
    </w:p>
    <w:sectPr w:rsidR="007D3D6A" w:rsidRPr="00600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1A"/>
    <w:rsid w:val="00023A9D"/>
    <w:rsid w:val="000C0AD3"/>
    <w:rsid w:val="00117277"/>
    <w:rsid w:val="001536F0"/>
    <w:rsid w:val="00213BD8"/>
    <w:rsid w:val="002F3C6D"/>
    <w:rsid w:val="003177EA"/>
    <w:rsid w:val="0060021A"/>
    <w:rsid w:val="006A5BBD"/>
    <w:rsid w:val="007C2B83"/>
    <w:rsid w:val="007D3D6A"/>
    <w:rsid w:val="007E4D99"/>
    <w:rsid w:val="00837097"/>
    <w:rsid w:val="009230FA"/>
    <w:rsid w:val="009B21CF"/>
    <w:rsid w:val="009C27C6"/>
    <w:rsid w:val="00A146C7"/>
    <w:rsid w:val="00A31590"/>
    <w:rsid w:val="00A455E1"/>
    <w:rsid w:val="00AC7EEB"/>
    <w:rsid w:val="00AF5A18"/>
    <w:rsid w:val="00B06EE1"/>
    <w:rsid w:val="00B9749B"/>
    <w:rsid w:val="00BB4974"/>
    <w:rsid w:val="00BD11C4"/>
    <w:rsid w:val="00C80E14"/>
    <w:rsid w:val="00C81AC3"/>
    <w:rsid w:val="00CA4F93"/>
    <w:rsid w:val="00DB1E11"/>
    <w:rsid w:val="00E40300"/>
    <w:rsid w:val="00ED065F"/>
    <w:rsid w:val="00F74BBC"/>
    <w:rsid w:val="00F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9FB3"/>
  <w15:chartTrackingRefBased/>
  <w15:docId w15:val="{ECA353ED-0443-4AB6-8A56-D6222153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2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40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ticg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 usa</dc:creator>
  <cp:keywords/>
  <dc:description/>
  <cp:lastModifiedBy>LaFayette Parish</cp:lastModifiedBy>
  <cp:revision>2</cp:revision>
  <cp:lastPrinted>2023-04-12T00:11:00Z</cp:lastPrinted>
  <dcterms:created xsi:type="dcterms:W3CDTF">2024-04-17T15:52:00Z</dcterms:created>
  <dcterms:modified xsi:type="dcterms:W3CDTF">2024-04-17T15:52:00Z</dcterms:modified>
</cp:coreProperties>
</file>